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838F9" w14:textId="77777777" w:rsidR="00532EA1" w:rsidRPr="00532EA1" w:rsidRDefault="00532EA1" w:rsidP="00532E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EA1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685EA67C" w14:textId="77777777" w:rsidR="00532EA1" w:rsidRPr="00532EA1" w:rsidRDefault="00532EA1" w:rsidP="00532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EA1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0319FD8F" w14:textId="77777777" w:rsidR="00532EA1" w:rsidRDefault="00532EA1" w:rsidP="00532E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E27BE8" w14:textId="77777777" w:rsidR="00532EA1" w:rsidRDefault="00532EA1" w:rsidP="00532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EA1">
        <w:rPr>
          <w:rFonts w:ascii="Times New Roman" w:hAnsi="Times New Roman" w:cs="Times New Roman"/>
          <w:b/>
          <w:bCs/>
          <w:sz w:val="28"/>
          <w:szCs w:val="28"/>
        </w:rPr>
        <w:t>Памятка для педагогов</w:t>
      </w:r>
    </w:p>
    <w:p w14:paraId="1225D0F8" w14:textId="23E01DC3" w:rsidR="00532EA1" w:rsidRPr="00532EA1" w:rsidRDefault="00532EA1" w:rsidP="00532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EA1">
        <w:rPr>
          <w:rFonts w:ascii="Times New Roman" w:hAnsi="Times New Roman" w:cs="Times New Roman"/>
          <w:b/>
          <w:bCs/>
          <w:sz w:val="28"/>
          <w:szCs w:val="28"/>
        </w:rPr>
        <w:t>«Использование дистанционных технологий в работе с семьёй»</w:t>
      </w:r>
    </w:p>
    <w:p w14:paraId="67B3FF20" w14:textId="77777777" w:rsidR="00532EA1" w:rsidRDefault="00532EA1" w:rsidP="00532E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E7F7A" w14:textId="1720FDC4" w:rsidR="00532EA1" w:rsidRPr="00532EA1" w:rsidRDefault="00532EA1" w:rsidP="00532E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EA1">
        <w:rPr>
          <w:rFonts w:ascii="Times New Roman" w:hAnsi="Times New Roman" w:cs="Times New Roman"/>
          <w:b/>
          <w:bCs/>
          <w:sz w:val="28"/>
          <w:szCs w:val="28"/>
        </w:rPr>
        <w:t>Какие дистанционные форматы можно использовать?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3685"/>
        <w:gridCol w:w="2410"/>
      </w:tblGrid>
      <w:tr w:rsidR="00532EA1" w:rsidRPr="00532EA1" w14:paraId="315A9229" w14:textId="77777777" w:rsidTr="00532EA1">
        <w:trPr>
          <w:tblHeader/>
        </w:trPr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FFD4CCD" w14:textId="77777777" w:rsidR="00532EA1" w:rsidRPr="00532EA1" w:rsidRDefault="00532EA1" w:rsidP="00532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Формат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783A5F" w14:textId="77777777" w:rsidR="00532EA1" w:rsidRPr="00532EA1" w:rsidRDefault="00532EA1" w:rsidP="00532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644FE9" w14:textId="77777777" w:rsidR="00532EA1" w:rsidRPr="00532EA1" w:rsidRDefault="00532EA1" w:rsidP="00532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Когда применять</w:t>
            </w:r>
          </w:p>
        </w:tc>
      </w:tr>
      <w:tr w:rsidR="00532EA1" w:rsidRPr="00532EA1" w14:paraId="56711E2A" w14:textId="77777777" w:rsidTr="00532EA1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AA5F3AD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Группы в мессенджерах (WhatsApp, Telegram, Viber)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B822A4F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Оперативная информация, фотоотчёты, объявления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B9DF948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532EA1" w:rsidRPr="00532EA1" w14:paraId="04725C59" w14:textId="77777777" w:rsidTr="00532EA1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C9F1762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Видеоконсультации (Zoom, Skype, Сферум)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E50FA8C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для родителей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3A88E92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По запросу, 1–2 раза в месяц</w:t>
            </w:r>
          </w:p>
        </w:tc>
      </w:tr>
      <w:tr w:rsidR="00532EA1" w:rsidRPr="00532EA1" w14:paraId="5AF394D8" w14:textId="77777777" w:rsidTr="00532EA1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24D65A0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Онлайн-анкетирование (Google Forms, Яндекс.Формы)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4073CE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Сбор мнений, анализ потребностей родителей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9A78704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При планировании работы</w:t>
            </w:r>
          </w:p>
        </w:tc>
      </w:tr>
      <w:tr w:rsidR="00532EA1" w:rsidRPr="00532EA1" w14:paraId="1AEBD100" w14:textId="77777777" w:rsidTr="00532EA1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DA20DFE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Видеозанятия (запись или онлайн-трансляция)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CFF95D9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Для детей, временно не посещающих ДОУ (болезнь, карантин)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4249819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</w:tr>
      <w:tr w:rsidR="00532EA1" w:rsidRPr="00532EA1" w14:paraId="3609AAD1" w14:textId="77777777" w:rsidTr="00532EA1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3BD9F46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Образовательные платформы (Учи.ру, Яндекс.Учебник, МЭО)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943C0F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Дополнительные материалы для развития детей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DD10069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Для мотивированных родителей</w:t>
            </w:r>
          </w:p>
        </w:tc>
      </w:tr>
    </w:tbl>
    <w:p w14:paraId="2BEAD245" w14:textId="77777777" w:rsidR="00532EA1" w:rsidRPr="00532EA1" w:rsidRDefault="00532EA1" w:rsidP="00532E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EA1">
        <w:rPr>
          <w:rFonts w:ascii="Times New Roman" w:hAnsi="Times New Roman" w:cs="Times New Roman"/>
          <w:b/>
          <w:bCs/>
          <w:sz w:val="28"/>
          <w:szCs w:val="28"/>
        </w:rPr>
        <w:t>Рекомендации по экранному времени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1"/>
        <w:gridCol w:w="4603"/>
        <w:gridCol w:w="2977"/>
      </w:tblGrid>
      <w:tr w:rsidR="00532EA1" w:rsidRPr="00532EA1" w14:paraId="7AB5874A" w14:textId="77777777" w:rsidTr="00532EA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A915956" w14:textId="77777777" w:rsidR="00532EA1" w:rsidRPr="00532EA1" w:rsidRDefault="00532EA1" w:rsidP="00F27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460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51D21E4" w14:textId="77777777" w:rsidR="00532EA1" w:rsidRPr="00532EA1" w:rsidRDefault="00532EA1" w:rsidP="00F27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Максимальная длительность видео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AA0604" w14:textId="77777777" w:rsidR="00532EA1" w:rsidRPr="00532EA1" w:rsidRDefault="00532EA1" w:rsidP="00F27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Частота</w:t>
            </w:r>
          </w:p>
        </w:tc>
      </w:tr>
      <w:tr w:rsidR="00532EA1" w:rsidRPr="00532EA1" w14:paraId="2BA4A6C7" w14:textId="77777777" w:rsidTr="00532EA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11418CC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3–4 года</w:t>
            </w:r>
          </w:p>
        </w:tc>
        <w:tc>
          <w:tcPr>
            <w:tcW w:w="460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0807C7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5–7 минут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E1F2394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1 раз в день</w:t>
            </w:r>
          </w:p>
        </w:tc>
      </w:tr>
      <w:tr w:rsidR="00532EA1" w:rsidRPr="00532EA1" w14:paraId="7798C10C" w14:textId="77777777" w:rsidTr="00532EA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69EFB1B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4–5 лет</w:t>
            </w:r>
          </w:p>
        </w:tc>
        <w:tc>
          <w:tcPr>
            <w:tcW w:w="460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141A57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7–10 минут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A436C26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1 раз в день</w:t>
            </w:r>
          </w:p>
        </w:tc>
      </w:tr>
      <w:tr w:rsidR="00532EA1" w:rsidRPr="00532EA1" w14:paraId="10C57AB8" w14:textId="77777777" w:rsidTr="00532EA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32E1FF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5–6 лет</w:t>
            </w:r>
          </w:p>
        </w:tc>
        <w:tc>
          <w:tcPr>
            <w:tcW w:w="460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D14B832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10–12 минут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EEB37B9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1–2 раза в день</w:t>
            </w:r>
          </w:p>
        </w:tc>
      </w:tr>
      <w:tr w:rsidR="00532EA1" w:rsidRPr="00532EA1" w14:paraId="072B2460" w14:textId="77777777" w:rsidTr="00532EA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3019567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6–7 лет</w:t>
            </w:r>
          </w:p>
        </w:tc>
        <w:tc>
          <w:tcPr>
            <w:tcW w:w="460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CD3881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12–15 минут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1FD8D86" w14:textId="77777777" w:rsidR="00532EA1" w:rsidRPr="00532EA1" w:rsidRDefault="00532EA1" w:rsidP="00532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EA1">
              <w:rPr>
                <w:rFonts w:ascii="Times New Roman" w:hAnsi="Times New Roman" w:cs="Times New Roman"/>
                <w:sz w:val="28"/>
                <w:szCs w:val="28"/>
              </w:rPr>
              <w:t>2 раза в день</w:t>
            </w:r>
          </w:p>
        </w:tc>
      </w:tr>
    </w:tbl>
    <w:p w14:paraId="1D1F306C" w14:textId="77777777" w:rsidR="00532EA1" w:rsidRPr="00532EA1" w:rsidRDefault="00532EA1" w:rsidP="00532E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EA1">
        <w:rPr>
          <w:rFonts w:ascii="Times New Roman" w:hAnsi="Times New Roman" w:cs="Times New Roman"/>
          <w:b/>
          <w:bCs/>
          <w:sz w:val="28"/>
          <w:szCs w:val="28"/>
        </w:rPr>
        <w:t>Правила безопасности</w:t>
      </w:r>
    </w:p>
    <w:p w14:paraId="509165E4" w14:textId="10D87DB3" w:rsidR="00532EA1" w:rsidRPr="00C9025D" w:rsidRDefault="00532EA1" w:rsidP="00C9025D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9025D">
        <w:rPr>
          <w:rFonts w:ascii="Times New Roman" w:hAnsi="Times New Roman" w:cs="Times New Roman"/>
          <w:sz w:val="28"/>
          <w:szCs w:val="28"/>
        </w:rPr>
        <w:t>Использовать только</w:t>
      </w:r>
      <w:r w:rsidR="00C9025D" w:rsidRPr="00C9025D">
        <w:rPr>
          <w:rFonts w:ascii="Times New Roman" w:hAnsi="Times New Roman" w:cs="Times New Roman"/>
          <w:sz w:val="28"/>
          <w:szCs w:val="28"/>
        </w:rPr>
        <w:t xml:space="preserve"> </w:t>
      </w:r>
      <w:r w:rsidRPr="00C9025D">
        <w:rPr>
          <w:rFonts w:ascii="Times New Roman" w:hAnsi="Times New Roman" w:cs="Times New Roman"/>
          <w:b/>
          <w:bCs/>
          <w:sz w:val="28"/>
          <w:szCs w:val="28"/>
        </w:rPr>
        <w:t>официальные каналы связи</w:t>
      </w:r>
      <w:r w:rsidRPr="00C9025D">
        <w:rPr>
          <w:rFonts w:ascii="Times New Roman" w:hAnsi="Times New Roman" w:cs="Times New Roman"/>
          <w:sz w:val="28"/>
          <w:szCs w:val="28"/>
        </w:rPr>
        <w:t>, одобренные ДОУ.</w:t>
      </w:r>
    </w:p>
    <w:p w14:paraId="74FEC0AE" w14:textId="6B07B10D" w:rsidR="00532EA1" w:rsidRPr="00C9025D" w:rsidRDefault="00532EA1" w:rsidP="00C9025D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9025D">
        <w:rPr>
          <w:rFonts w:ascii="Times New Roman" w:hAnsi="Times New Roman" w:cs="Times New Roman"/>
          <w:sz w:val="28"/>
          <w:szCs w:val="28"/>
        </w:rPr>
        <w:t>Не публиковать</w:t>
      </w:r>
      <w:r w:rsidR="00C9025D" w:rsidRPr="00C9025D">
        <w:rPr>
          <w:rFonts w:ascii="Times New Roman" w:hAnsi="Times New Roman" w:cs="Times New Roman"/>
          <w:sz w:val="28"/>
          <w:szCs w:val="28"/>
        </w:rPr>
        <w:t xml:space="preserve"> </w:t>
      </w:r>
      <w:r w:rsidRPr="00C9025D">
        <w:rPr>
          <w:rFonts w:ascii="Times New Roman" w:hAnsi="Times New Roman" w:cs="Times New Roman"/>
          <w:b/>
          <w:bCs/>
          <w:sz w:val="28"/>
          <w:szCs w:val="28"/>
        </w:rPr>
        <w:t>личные данные</w:t>
      </w:r>
      <w:r w:rsidR="00C9025D" w:rsidRPr="00C9025D">
        <w:rPr>
          <w:rFonts w:ascii="Times New Roman" w:hAnsi="Times New Roman" w:cs="Times New Roman"/>
          <w:sz w:val="28"/>
          <w:szCs w:val="28"/>
        </w:rPr>
        <w:t xml:space="preserve"> </w:t>
      </w:r>
      <w:r w:rsidRPr="00C9025D">
        <w:rPr>
          <w:rFonts w:ascii="Times New Roman" w:hAnsi="Times New Roman" w:cs="Times New Roman"/>
          <w:sz w:val="28"/>
          <w:szCs w:val="28"/>
        </w:rPr>
        <w:t>детей и родителей в открытом доступе.</w:t>
      </w:r>
    </w:p>
    <w:p w14:paraId="6C32BFC8" w14:textId="0208C701" w:rsidR="00532EA1" w:rsidRPr="00C9025D" w:rsidRDefault="00532EA1" w:rsidP="00C9025D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9025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Согласие родителей</w:t>
      </w:r>
      <w:r w:rsidR="00C9025D" w:rsidRPr="00C9025D">
        <w:rPr>
          <w:rFonts w:ascii="Times New Roman" w:hAnsi="Times New Roman" w:cs="Times New Roman"/>
          <w:sz w:val="28"/>
          <w:szCs w:val="28"/>
        </w:rPr>
        <w:t xml:space="preserve"> </w:t>
      </w:r>
      <w:r w:rsidRPr="00C9025D">
        <w:rPr>
          <w:rFonts w:ascii="Times New Roman" w:hAnsi="Times New Roman" w:cs="Times New Roman"/>
          <w:sz w:val="28"/>
          <w:szCs w:val="28"/>
        </w:rPr>
        <w:t>на фото- и видеосъёмку детей обязательно.</w:t>
      </w:r>
    </w:p>
    <w:p w14:paraId="71F43D23" w14:textId="63B1FFB8" w:rsidR="00532EA1" w:rsidRPr="00C9025D" w:rsidRDefault="00532EA1" w:rsidP="00C9025D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9025D">
        <w:rPr>
          <w:rFonts w:ascii="Times New Roman" w:hAnsi="Times New Roman" w:cs="Times New Roman"/>
          <w:sz w:val="28"/>
          <w:szCs w:val="28"/>
        </w:rPr>
        <w:t>Для видеоконсультаций использовать</w:t>
      </w:r>
      <w:r w:rsidR="00C9025D" w:rsidRPr="00C9025D">
        <w:rPr>
          <w:rFonts w:ascii="Times New Roman" w:hAnsi="Times New Roman" w:cs="Times New Roman"/>
          <w:sz w:val="28"/>
          <w:szCs w:val="28"/>
        </w:rPr>
        <w:t xml:space="preserve"> </w:t>
      </w:r>
      <w:r w:rsidRPr="00C9025D">
        <w:rPr>
          <w:rFonts w:ascii="Times New Roman" w:hAnsi="Times New Roman" w:cs="Times New Roman"/>
          <w:b/>
          <w:bCs/>
          <w:sz w:val="28"/>
          <w:szCs w:val="28"/>
        </w:rPr>
        <w:t>парольный доступ</w:t>
      </w:r>
      <w:r w:rsidRPr="00C9025D">
        <w:rPr>
          <w:rFonts w:ascii="Times New Roman" w:hAnsi="Times New Roman" w:cs="Times New Roman"/>
          <w:sz w:val="28"/>
          <w:szCs w:val="28"/>
        </w:rPr>
        <w:t>.</w:t>
      </w:r>
    </w:p>
    <w:p w14:paraId="41DA4DB1" w14:textId="77777777" w:rsidR="00532EA1" w:rsidRPr="00532EA1" w:rsidRDefault="00532EA1" w:rsidP="00532E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EA1">
        <w:rPr>
          <w:rFonts w:ascii="Times New Roman" w:hAnsi="Times New Roman" w:cs="Times New Roman"/>
          <w:b/>
          <w:bCs/>
          <w:sz w:val="28"/>
          <w:szCs w:val="28"/>
        </w:rPr>
        <w:t>Примерные темы для видеоконсультаций</w:t>
      </w:r>
    </w:p>
    <w:p w14:paraId="6EE36161" w14:textId="77777777" w:rsidR="00532EA1" w:rsidRPr="00C9025D" w:rsidRDefault="00532EA1" w:rsidP="00C9025D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9025D">
        <w:rPr>
          <w:rFonts w:ascii="Times New Roman" w:hAnsi="Times New Roman" w:cs="Times New Roman"/>
          <w:sz w:val="28"/>
          <w:szCs w:val="28"/>
        </w:rPr>
        <w:t>«Как заниматься с ребёнком дома во время болезни»</w:t>
      </w:r>
    </w:p>
    <w:p w14:paraId="241BBD87" w14:textId="77777777" w:rsidR="00532EA1" w:rsidRPr="00C9025D" w:rsidRDefault="00532EA1" w:rsidP="00C9025D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9025D">
        <w:rPr>
          <w:rFonts w:ascii="Times New Roman" w:hAnsi="Times New Roman" w:cs="Times New Roman"/>
          <w:sz w:val="28"/>
          <w:szCs w:val="28"/>
        </w:rPr>
        <w:t>«Нейроигры своими руками»</w:t>
      </w:r>
    </w:p>
    <w:p w14:paraId="57429E1C" w14:textId="77777777" w:rsidR="00532EA1" w:rsidRPr="00C9025D" w:rsidRDefault="00532EA1" w:rsidP="00C9025D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9025D">
        <w:rPr>
          <w:rFonts w:ascii="Times New Roman" w:hAnsi="Times New Roman" w:cs="Times New Roman"/>
          <w:sz w:val="28"/>
          <w:szCs w:val="28"/>
        </w:rPr>
        <w:t>«Развитие речи дома: игры и упражнения»</w:t>
      </w:r>
    </w:p>
    <w:p w14:paraId="31B88F9C" w14:textId="77777777" w:rsidR="00532EA1" w:rsidRPr="00C9025D" w:rsidRDefault="00532EA1" w:rsidP="00C9025D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9025D">
        <w:rPr>
          <w:rFonts w:ascii="Times New Roman" w:hAnsi="Times New Roman" w:cs="Times New Roman"/>
          <w:sz w:val="28"/>
          <w:szCs w:val="28"/>
        </w:rPr>
        <w:t>«Подготовка к школе: что важно знать родителям»</w:t>
      </w:r>
    </w:p>
    <w:p w14:paraId="26FFD534" w14:textId="77777777" w:rsidR="00C9025D" w:rsidRDefault="00C9025D" w:rsidP="00532E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A970B" w14:textId="70622573" w:rsidR="00C9025D" w:rsidRDefault="00532EA1" w:rsidP="00532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EA1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 w:rsidR="00C9025D">
        <w:rPr>
          <w:rFonts w:ascii="Times New Roman" w:hAnsi="Times New Roman" w:cs="Times New Roman"/>
          <w:sz w:val="28"/>
          <w:szCs w:val="28"/>
        </w:rPr>
        <w:t xml:space="preserve"> </w:t>
      </w:r>
      <w:r w:rsidRPr="00532EA1">
        <w:rPr>
          <w:rFonts w:ascii="Times New Roman" w:hAnsi="Times New Roman" w:cs="Times New Roman"/>
          <w:sz w:val="28"/>
          <w:szCs w:val="28"/>
        </w:rPr>
        <w:t>ноябрь 2022 г.</w:t>
      </w:r>
    </w:p>
    <w:p w14:paraId="106A1BAE" w14:textId="3B566FA4" w:rsidR="00532EA1" w:rsidRPr="00532EA1" w:rsidRDefault="00532EA1" w:rsidP="00532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EA1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  <w:r w:rsidR="00C9025D">
        <w:rPr>
          <w:rFonts w:ascii="Times New Roman" w:hAnsi="Times New Roman" w:cs="Times New Roman"/>
          <w:sz w:val="28"/>
          <w:szCs w:val="28"/>
        </w:rPr>
        <w:t xml:space="preserve"> </w:t>
      </w:r>
      <w:r w:rsidRPr="00532EA1">
        <w:rPr>
          <w:rFonts w:ascii="Times New Roman" w:hAnsi="Times New Roman" w:cs="Times New Roman"/>
          <w:sz w:val="28"/>
          <w:szCs w:val="28"/>
        </w:rPr>
        <w:t>руководитель МО Сидорова А.А.</w:t>
      </w:r>
    </w:p>
    <w:p w14:paraId="35E97E6C" w14:textId="77777777" w:rsidR="00364F9B" w:rsidRPr="00532EA1" w:rsidRDefault="00364F9B" w:rsidP="00532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4F9B" w:rsidRPr="00532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10CB7"/>
    <w:multiLevelType w:val="hybridMultilevel"/>
    <w:tmpl w:val="167E4D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8B47B0"/>
    <w:multiLevelType w:val="multilevel"/>
    <w:tmpl w:val="DF08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10AB1"/>
    <w:multiLevelType w:val="hybridMultilevel"/>
    <w:tmpl w:val="B22CD9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E222CA"/>
    <w:multiLevelType w:val="multilevel"/>
    <w:tmpl w:val="CCA0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C6"/>
    <w:rsid w:val="00364F9B"/>
    <w:rsid w:val="00532EA1"/>
    <w:rsid w:val="00A37CC6"/>
    <w:rsid w:val="00C9025D"/>
    <w:rsid w:val="00F2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EDC6"/>
  <w15:chartTrackingRefBased/>
  <w15:docId w15:val="{FFB4D153-4CB3-4263-93FB-C44D640F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1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2026-04-10T12:58:00Z</dcterms:created>
  <dcterms:modified xsi:type="dcterms:W3CDTF">2026-04-10T13:05:00Z</dcterms:modified>
</cp:coreProperties>
</file>