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CB2D" w14:textId="77777777" w:rsidR="00113BBB" w:rsidRPr="00113BBB" w:rsidRDefault="00113BBB" w:rsidP="00113B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КОНСПЕКТ ОТКРЫТОЙ ИГРЫ ДЛЯ РОДИТЕЛЕЙ</w:t>
      </w:r>
    </w:p>
    <w:p w14:paraId="736A777D" w14:textId="77777777" w:rsidR="00113BBB" w:rsidRPr="00113BBB" w:rsidRDefault="00113BBB" w:rsidP="00113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EB051A7" w14:textId="77777777" w:rsidR="00113BBB" w:rsidRDefault="00113BBB" w:rsidP="00113B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9358F0" w14:textId="2F5E4601" w:rsidR="00113BBB" w:rsidRDefault="00113BBB" w:rsidP="00113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Конспект открытой игры для родителей</w:t>
      </w:r>
    </w:p>
    <w:p w14:paraId="16F75B96" w14:textId="570EF183" w:rsidR="00113BBB" w:rsidRDefault="00113BBB" w:rsidP="00113B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«В поисках малахитовой шкатулки» (квест-игра)</w:t>
      </w:r>
    </w:p>
    <w:p w14:paraId="7DB7DF5B" w14:textId="77777777" w:rsid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10A8A" w14:textId="5D3963D6" w:rsid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 xml:space="preserve">Дынга Оксана Анатольевна, воспитатель </w:t>
      </w:r>
    </w:p>
    <w:p w14:paraId="26A84C01" w14:textId="38B34B56" w:rsid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479764DB" w14:textId="1D8B4414" w:rsid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21.04.2026</w:t>
      </w:r>
    </w:p>
    <w:p w14:paraId="5676F2A4" w14:textId="0778AECC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25 минут</w:t>
      </w:r>
    </w:p>
    <w:p w14:paraId="2C475DB6" w14:textId="3BD682A2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2EAAE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4451EDB4" w14:textId="3DD4ABA4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развитие коммуникативных навыков, умения работать в команде, формирование нравственных качеств (взаимовыручка, честность) через игровую деятельность по мотивам сказов Бажова с участием родителей.</w:t>
      </w:r>
    </w:p>
    <w:p w14:paraId="1618D9BA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265650C" w14:textId="26007A5E" w:rsidR="00113BBB" w:rsidRPr="00113BBB" w:rsidRDefault="00113BBB" w:rsidP="00113BB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закрепить знания о сказах П.П. Бажова, о Хозяйке Медной горы, о малахите.</w:t>
      </w:r>
    </w:p>
    <w:p w14:paraId="16E26B35" w14:textId="286EC987" w:rsidR="00113BBB" w:rsidRPr="00113BBB" w:rsidRDefault="00113BBB" w:rsidP="00113BB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развивать логическое мышление, умение выполнять задания по инструкции, работать в команде.</w:t>
      </w:r>
    </w:p>
    <w:p w14:paraId="07378EAC" w14:textId="5A2802D9" w:rsidR="00113BBB" w:rsidRPr="00113BBB" w:rsidRDefault="00113BBB" w:rsidP="00113BB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BBB">
        <w:rPr>
          <w:rFonts w:ascii="Times New Roman" w:hAnsi="Times New Roman" w:cs="Times New Roman"/>
          <w:sz w:val="28"/>
          <w:szCs w:val="28"/>
        </w:rPr>
        <w:t>воспитывать честность, взаимовыручку, умение радоваться успехам других.</w:t>
      </w:r>
    </w:p>
    <w:p w14:paraId="79691BB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50596DBC" w14:textId="77777777" w:rsidR="00113BBB" w:rsidRPr="00113BBB" w:rsidRDefault="00113BBB" w:rsidP="00113B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Карта-схема с маршрутом.</w:t>
      </w:r>
    </w:p>
    <w:p w14:paraId="11D3A3EF" w14:textId="77777777" w:rsidR="00113BBB" w:rsidRPr="00113BBB" w:rsidRDefault="00113BBB" w:rsidP="00113B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Конверты с заданиями на станциях.</w:t>
      </w:r>
    </w:p>
    <w:p w14:paraId="7F44CB1B" w14:textId="77777777" w:rsidR="00113BBB" w:rsidRPr="00113BBB" w:rsidRDefault="00113BBB" w:rsidP="00113B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«Самоцветы» (цветные камешки) для подсказок.</w:t>
      </w:r>
    </w:p>
    <w:p w14:paraId="0D30CF5C" w14:textId="77777777" w:rsidR="00113BBB" w:rsidRPr="00113BBB" w:rsidRDefault="00113BBB" w:rsidP="00113B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«Малахитовая шкатулка» с сюрпризом (наклейки, медальки).</w:t>
      </w:r>
    </w:p>
    <w:p w14:paraId="248FBC56" w14:textId="575036C9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906C2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2. Ход игры</w:t>
      </w:r>
    </w:p>
    <w:p w14:paraId="5BC5204F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Создание игровой мотивации (3 мин)</w:t>
      </w:r>
    </w:p>
    <w:p w14:paraId="34755CC1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Дынга О.А.: «Уважаемые родители! Сегодня мы вместе с детьми отправимся на поиски малахитовой шкатулки. Хозяйка Медной горы спрятала её и оставила карту. Нас ждут испытания. За каждое правильное задание мы будем получать самоцвет. В конце соберём все самоцветы и откроем шкатулку».</w:t>
      </w:r>
    </w:p>
    <w:p w14:paraId="15741ABA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2. Станция 1. «Уральские самоцветы» (4 мин)</w:t>
      </w:r>
    </w:p>
    <w:p w14:paraId="2232176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Дынга О.А. показывает картинки с камнями (малахит, яшма, родонит, агат). Дети и родители называют камни. За правильные ответы получают первый самоцвет.</w:t>
      </w:r>
    </w:p>
    <w:p w14:paraId="76B8AF5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3. Станция 2. «Сказы Бажова» (4 мин)</w:t>
      </w:r>
    </w:p>
    <w:p w14:paraId="262BB683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Дынга О.А. загадывает загадки по сказам:</w:t>
      </w:r>
    </w:p>
    <w:p w14:paraId="760576A9" w14:textId="77777777" w:rsidR="00113BBB" w:rsidRPr="00113BBB" w:rsidRDefault="00113BBB" w:rsidP="00D0178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«Кто подарил Дарёнке волшебного козлика?» (Серебряное копытце)</w:t>
      </w:r>
    </w:p>
    <w:p w14:paraId="4AA61EA4" w14:textId="77777777" w:rsidR="00113BBB" w:rsidRPr="00113BBB" w:rsidRDefault="00113BBB" w:rsidP="00D0178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«Как звали мастера, который мечтал создать каменный цветок?» (Данила)</w:t>
      </w:r>
    </w:p>
    <w:p w14:paraId="61F24D1F" w14:textId="77777777" w:rsidR="00113BBB" w:rsidRPr="00113BBB" w:rsidRDefault="00113BBB" w:rsidP="00D0178F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«Кто была Хозяйкой Медной горы?» (волшебница)</w:t>
      </w:r>
    </w:p>
    <w:p w14:paraId="27858C6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Родители помогают детям. За правильные ответы – второй самоцвет.</w:t>
      </w:r>
    </w:p>
    <w:p w14:paraId="49684C12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Станция 3. «Собери малахитовый узор» (4 мин)</w:t>
      </w:r>
    </w:p>
    <w:p w14:paraId="413B23A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Детям и родителям раздаются разрезные картинки с малахитовым узором. Нужно собрать пазл. Команда собирает – получает третий самоцвет.</w:t>
      </w:r>
    </w:p>
    <w:p w14:paraId="14D3CB10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5. Физкультминутка «По горам, по долам» (2 мин)</w:t>
      </w:r>
    </w:p>
    <w:p w14:paraId="75F1E58A" w14:textId="77777777" w:rsidR="00D0178F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Дети и родители выполняют движения:</w:t>
      </w:r>
    </w:p>
    <w:p w14:paraId="50C04CF9" w14:textId="77777777" w:rsidR="00D0178F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«По горам, по долам, (шагают)</w:t>
      </w:r>
    </w:p>
    <w:p w14:paraId="02CA618F" w14:textId="290D57AF" w:rsidR="00D0178F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По уральским лесам,</w:t>
      </w:r>
    </w:p>
    <w:p w14:paraId="5FAA81ED" w14:textId="77777777" w:rsidR="00D0178F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К Хозяйке в гости мы идём,</w:t>
      </w:r>
    </w:p>
    <w:p w14:paraId="1C21CEED" w14:textId="3F9C064D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Самоцветы найдём!» (наклоны, приседания)</w:t>
      </w:r>
    </w:p>
    <w:p w14:paraId="580C10B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6. Станция 4. «Вопросы Хозяйки» (4 мин)</w:t>
      </w:r>
    </w:p>
    <w:p w14:paraId="61EA4CA4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Дынга О.А. (в роли Хозяйки) задаёт вопросы:</w:t>
      </w:r>
    </w:p>
    <w:p w14:paraId="748B1BB2" w14:textId="77777777" w:rsidR="00113BBB" w:rsidRPr="00113BBB" w:rsidRDefault="00113BBB" w:rsidP="00113B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«Какого цвета малахит?» (Зелёного)</w:t>
      </w:r>
    </w:p>
    <w:p w14:paraId="17B27FFD" w14:textId="77777777" w:rsidR="00113BBB" w:rsidRPr="00113BBB" w:rsidRDefault="00113BBB" w:rsidP="00113B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«Что делали мастера из самоцветов?» (Шкатулки, украшения)</w:t>
      </w:r>
    </w:p>
    <w:p w14:paraId="35E4DE5C" w14:textId="77777777" w:rsidR="00113BBB" w:rsidRPr="00113BBB" w:rsidRDefault="00113BBB" w:rsidP="00113BB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«Как звали девочку из сказа "Серебряное копытце"?» (Дарёнка)</w:t>
      </w:r>
    </w:p>
    <w:p w14:paraId="283333E8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За правильные ответы – четвёртый самоцвет.</w:t>
      </w:r>
    </w:p>
    <w:p w14:paraId="4F5B25DE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b/>
          <w:bCs/>
          <w:sz w:val="28"/>
          <w:szCs w:val="28"/>
        </w:rPr>
        <w:t>7. Открытие шкатулки (4 мин)</w:t>
      </w:r>
    </w:p>
    <w:p w14:paraId="76C8A6A3" w14:textId="77777777" w:rsidR="00113BBB" w:rsidRPr="00113BBB" w:rsidRDefault="00113BBB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BBB">
        <w:rPr>
          <w:rFonts w:ascii="Times New Roman" w:hAnsi="Times New Roman" w:cs="Times New Roman"/>
          <w:sz w:val="28"/>
          <w:szCs w:val="28"/>
        </w:rPr>
        <w:t>Дынга О.А.: «У нас есть все самоцветы! Давайте откроем шкатулку!» Дети и родители открывают шкатулку, в ней – медальки «Знаток сказов Бажова». Воспитатель хвалит детей и родителей за дружную работу.</w:t>
      </w:r>
    </w:p>
    <w:p w14:paraId="31265DBD" w14:textId="77777777" w:rsidR="002365C7" w:rsidRPr="00113BBB" w:rsidRDefault="002365C7" w:rsidP="0011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65C7" w:rsidRPr="0011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0B3"/>
    <w:multiLevelType w:val="multilevel"/>
    <w:tmpl w:val="C00A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A5C9D"/>
    <w:multiLevelType w:val="multilevel"/>
    <w:tmpl w:val="7C02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55F6D"/>
    <w:multiLevelType w:val="multilevel"/>
    <w:tmpl w:val="4D7C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64C2C"/>
    <w:multiLevelType w:val="multilevel"/>
    <w:tmpl w:val="14BC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AE"/>
    <w:rsid w:val="00113BBB"/>
    <w:rsid w:val="002365C7"/>
    <w:rsid w:val="00D0178F"/>
    <w:rsid w:val="00E6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167B"/>
  <w15:chartTrackingRefBased/>
  <w15:docId w15:val="{C97C55C4-7AF3-4C18-96A7-3C1ED719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2026-04-22T11:59:00Z</dcterms:created>
  <dcterms:modified xsi:type="dcterms:W3CDTF">2026-04-22T12:00:00Z</dcterms:modified>
</cp:coreProperties>
</file>