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28A" w:rsidRDefault="00EE5E6E" w:rsidP="00976156">
      <w:pPr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val="en-US"/>
        </w:rPr>
        <w:t xml:space="preserve">    </w:t>
      </w:r>
      <w:r w:rsidR="001C6DAF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val="en-US"/>
        </w:rPr>
        <w:t xml:space="preserve"> </w:t>
      </w:r>
      <w:r w:rsidR="009D628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val="en-US"/>
        </w:rPr>
        <w:t xml:space="preserve"> </w:t>
      </w:r>
      <w:r w:rsidR="0067642D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Сегодня я предлагаю Вам использовать элементы музыкотерапии в домашних условиях. Будьте уверены, будет полезно и интересно не только деткам, но и Вам – родителям.</w:t>
      </w:r>
    </w:p>
    <w:p w:rsidR="001F21A8" w:rsidRPr="00B45693" w:rsidRDefault="009D628A" w:rsidP="00976156">
      <w:pP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val="en-US"/>
        </w:rPr>
        <w:t xml:space="preserve">      </w:t>
      </w:r>
      <w:r w:rsidR="008031BD" w:rsidRPr="00634A02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val="en-US"/>
        </w:rPr>
        <w:t xml:space="preserve">Музыкотерапия </w:t>
      </w:r>
      <w:r w:rsidR="00AD14D7" w:rsidRPr="00634A02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val="en-US"/>
        </w:rPr>
        <w:t>–</w:t>
      </w:r>
      <w:r w:rsidR="008031BD" w:rsidRPr="00634A02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val="en-US"/>
        </w:rPr>
        <w:t xml:space="preserve"> </w:t>
      </w:r>
      <w:r w:rsidR="00AD14D7" w:rsidRPr="00634A02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использование </w:t>
      </w:r>
      <w:r w:rsidR="002857AD" w:rsidRPr="00634A02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музыки в целях </w:t>
      </w:r>
      <w:r w:rsidR="00976156" w:rsidRPr="00634A02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восстановления и укрепления здоровья</w:t>
      </w:r>
      <w:r w:rsidR="001F21A8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. </w:t>
      </w:r>
    </w:p>
    <w:p w:rsidR="0084043F" w:rsidRDefault="00D91B33" w:rsidP="002050C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Утренний подъем начните с музыки Моцарта</w:t>
      </w:r>
      <w:r w:rsidR="008F3595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, потому что </w:t>
      </w:r>
      <w:r w:rsidR="00330B58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именно она </w:t>
      </w:r>
      <w:r w:rsidR="005C0C90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располагает </w:t>
      </w:r>
      <w:r w:rsidR="00D52E7F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к тесному контакту между взрослым и ребёнком</w:t>
      </w:r>
      <w:r w:rsidR="008E4804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, создаёт атмосферу уюта, тепла и любви</w:t>
      </w:r>
      <w:r w:rsidR="00614343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.</w:t>
      </w:r>
    </w:p>
    <w:p w:rsidR="00614343" w:rsidRDefault="00614343" w:rsidP="00614343">
      <w:pPr>
        <w:ind w:left="477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u w:val="single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u w:val="single"/>
          <w:lang w:val="en-US"/>
        </w:rPr>
        <w:t xml:space="preserve">Вариантами </w:t>
      </w:r>
      <w:r w:rsidR="0062360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u w:val="single"/>
          <w:lang w:val="en-US"/>
        </w:rPr>
        <w:t>музыки</w:t>
      </w:r>
      <w:r w:rsidR="00FE306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u w:val="single"/>
          <w:lang w:val="en-US"/>
        </w:rPr>
        <w:t xml:space="preserve"> могут быть следующие произведения:</w:t>
      </w:r>
    </w:p>
    <w:p w:rsidR="00FE3062" w:rsidRDefault="003B2AA4" w:rsidP="00FE306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</w:t>
      </w:r>
      <w:r w:rsidR="00732689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“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Утро</w:t>
      </w:r>
      <w:r w:rsidR="00732689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”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</w:t>
      </w:r>
      <w:r w:rsidR="00732689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(</w:t>
      </w:r>
      <w:r w:rsidR="003A1E9F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музыка Грига из сюиты “Пер Гюнт”)</w:t>
      </w:r>
    </w:p>
    <w:p w:rsidR="000E0D60" w:rsidRDefault="000E0D60" w:rsidP="000E0D60">
      <w:pPr>
        <w:pStyle w:val="a3"/>
        <w:ind w:left="1197"/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</w:pPr>
    </w:p>
    <w:p w:rsidR="007342E3" w:rsidRPr="00015268" w:rsidRDefault="003912EF" w:rsidP="003912EF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Дневной сон </w:t>
      </w:r>
      <w:r w:rsidR="000E0D60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проходит под тихую и спокойную музыку</w:t>
      </w:r>
      <w:r w:rsidR="00017229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, может </w:t>
      </w:r>
      <w:r w:rsidR="00017229" w:rsidRPr="0001722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u w:val="single"/>
          <w:lang w:val="en-US"/>
        </w:rPr>
        <w:t>сопровождаться</w:t>
      </w:r>
      <w:r w:rsidR="00017229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</w:t>
      </w:r>
      <w:r w:rsidR="0001722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u w:val="single"/>
          <w:lang w:val="en-US"/>
        </w:rPr>
        <w:t>следующими музыкальными произведениями:</w:t>
      </w:r>
    </w:p>
    <w:p w:rsidR="00015268" w:rsidRPr="00017229" w:rsidRDefault="00015268" w:rsidP="00015268">
      <w:pPr>
        <w:pStyle w:val="a3"/>
        <w:ind w:left="837"/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</w:pPr>
    </w:p>
    <w:p w:rsidR="00017229" w:rsidRDefault="0070460B" w:rsidP="0001526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П. И. Чайковский “Времена года”</w:t>
      </w:r>
    </w:p>
    <w:p w:rsidR="0070460B" w:rsidRDefault="00BE1D45" w:rsidP="0001526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Бетховен соната N14 “Лунная”</w:t>
      </w:r>
    </w:p>
    <w:p w:rsidR="00AE1089" w:rsidRDefault="009B32DB" w:rsidP="0001526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Бах – Гуно “Аве Мария”</w:t>
      </w:r>
    </w:p>
    <w:p w:rsidR="00CC3F18" w:rsidRPr="00015268" w:rsidRDefault="00CC3F18" w:rsidP="00CC3F18">
      <w:pPr>
        <w:pStyle w:val="a3"/>
        <w:ind w:left="1197"/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</w:pPr>
    </w:p>
    <w:p w:rsidR="000A5216" w:rsidRPr="00CA2820" w:rsidRDefault="00CC3F18" w:rsidP="00CC3F1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Музыка для вечернего времени </w:t>
      </w:r>
      <w:r w:rsidR="00A84786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способствует снятию накопившейся усталости</w:t>
      </w:r>
      <w:r w:rsidR="00D51A15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. Она успокаивает и расслабляет. </w:t>
      </w:r>
      <w:r w:rsidR="00473FA1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Для этого можно </w:t>
      </w:r>
      <w:r w:rsidR="00473FA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u w:val="single"/>
          <w:lang w:val="en-US"/>
        </w:rPr>
        <w:t>использовать следующие мелодии:</w:t>
      </w:r>
    </w:p>
    <w:p w:rsidR="00CA2820" w:rsidRPr="00473FA1" w:rsidRDefault="00CA2820" w:rsidP="00CA2820">
      <w:pPr>
        <w:pStyle w:val="a3"/>
        <w:ind w:left="837"/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</w:pPr>
    </w:p>
    <w:p w:rsidR="00473FA1" w:rsidRDefault="008B74EB" w:rsidP="00CA282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Бах “Органное произведение" </w:t>
      </w:r>
    </w:p>
    <w:p w:rsidR="008B74EB" w:rsidRDefault="00A8765C" w:rsidP="00CA282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Вивальди “Времена года”</w:t>
      </w:r>
    </w:p>
    <w:p w:rsidR="007C5E17" w:rsidRPr="00BE03A4" w:rsidRDefault="00D112AE" w:rsidP="007C5E17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  <w:u w:val="single"/>
          <w:lang w:val="en-US"/>
        </w:rPr>
        <w:t>Внимание!</w:t>
      </w:r>
      <w:r w:rsidR="00BE03A4">
        <w:rPr>
          <w:rFonts w:ascii="Times New Roman" w:eastAsia="Times New Roman" w:hAnsi="Times New Roman" w:cs="Times New Roman"/>
          <w:color w:val="FF0000"/>
          <w:sz w:val="27"/>
          <w:szCs w:val="27"/>
          <w:lang w:val="en-US"/>
        </w:rPr>
        <w:t xml:space="preserve"> </w:t>
      </w:r>
      <w:r w:rsidR="00BE03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Продолжительность </w:t>
      </w:r>
      <w:r w:rsidR="00A4782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 xml:space="preserve">прослушивания должна составлять </w:t>
      </w:r>
      <w:r w:rsidR="005A5D8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не более 10 минут одновременно</w:t>
      </w:r>
      <w:r w:rsidR="00374E5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.</w:t>
      </w:r>
    </w:p>
    <w:p w:rsidR="00EE5E6E" w:rsidRPr="00634A02" w:rsidRDefault="002B03C6" w:rsidP="0097615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    </w:t>
      </w:r>
    </w:p>
    <w:sectPr w:rsidR="00EE5E6E" w:rsidRPr="00634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3DFC"/>
    <w:multiLevelType w:val="hybridMultilevel"/>
    <w:tmpl w:val="79504D82"/>
    <w:lvl w:ilvl="0" w:tplc="FFFFFFFF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" w15:restartNumberingAfterBreak="0">
    <w:nsid w:val="4E3E7014"/>
    <w:multiLevelType w:val="hybridMultilevel"/>
    <w:tmpl w:val="DE003134"/>
    <w:lvl w:ilvl="0" w:tplc="04190001">
      <w:start w:val="1"/>
      <w:numFmt w:val="bullet"/>
      <w:lvlText w:val=""/>
      <w:lvlJc w:val="left"/>
      <w:pPr>
        <w:ind w:left="119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7527B9"/>
    <w:multiLevelType w:val="hybridMultilevel"/>
    <w:tmpl w:val="2FBEF384"/>
    <w:lvl w:ilvl="0" w:tplc="04190001">
      <w:start w:val="1"/>
      <w:numFmt w:val="bullet"/>
      <w:lvlText w:val=""/>
      <w:lvlJc w:val="left"/>
      <w:pPr>
        <w:ind w:left="119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CA61C7"/>
    <w:multiLevelType w:val="hybridMultilevel"/>
    <w:tmpl w:val="A9FEE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0"/>
    <w:rsid w:val="00015268"/>
    <w:rsid w:val="00017229"/>
    <w:rsid w:val="000A5216"/>
    <w:rsid w:val="000E0D60"/>
    <w:rsid w:val="001900AB"/>
    <w:rsid w:val="001C6DAF"/>
    <w:rsid w:val="001F21A8"/>
    <w:rsid w:val="002050C9"/>
    <w:rsid w:val="002857AD"/>
    <w:rsid w:val="002B03C6"/>
    <w:rsid w:val="00330B58"/>
    <w:rsid w:val="00374E53"/>
    <w:rsid w:val="003912EF"/>
    <w:rsid w:val="003A1E9F"/>
    <w:rsid w:val="003B2AA4"/>
    <w:rsid w:val="00473FA1"/>
    <w:rsid w:val="005A5D89"/>
    <w:rsid w:val="005C0C90"/>
    <w:rsid w:val="00614343"/>
    <w:rsid w:val="00623607"/>
    <w:rsid w:val="00634A02"/>
    <w:rsid w:val="0067315E"/>
    <w:rsid w:val="0067642D"/>
    <w:rsid w:val="00696527"/>
    <w:rsid w:val="0070460B"/>
    <w:rsid w:val="00717430"/>
    <w:rsid w:val="00732689"/>
    <w:rsid w:val="007342E3"/>
    <w:rsid w:val="00777055"/>
    <w:rsid w:val="007C5E17"/>
    <w:rsid w:val="008031BD"/>
    <w:rsid w:val="0084043F"/>
    <w:rsid w:val="008B74EB"/>
    <w:rsid w:val="008E4804"/>
    <w:rsid w:val="008F3595"/>
    <w:rsid w:val="00976156"/>
    <w:rsid w:val="009B32DB"/>
    <w:rsid w:val="009D628A"/>
    <w:rsid w:val="00A4782D"/>
    <w:rsid w:val="00A84786"/>
    <w:rsid w:val="00A8765C"/>
    <w:rsid w:val="00AD14D7"/>
    <w:rsid w:val="00AE1089"/>
    <w:rsid w:val="00B45693"/>
    <w:rsid w:val="00BE03A4"/>
    <w:rsid w:val="00BE1D45"/>
    <w:rsid w:val="00CA2820"/>
    <w:rsid w:val="00CC3F18"/>
    <w:rsid w:val="00D112AE"/>
    <w:rsid w:val="00D51A15"/>
    <w:rsid w:val="00D52E7F"/>
    <w:rsid w:val="00D91B33"/>
    <w:rsid w:val="00DE6864"/>
    <w:rsid w:val="00EE5E6E"/>
    <w:rsid w:val="00FB1C00"/>
    <w:rsid w:val="00FE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5E44C2"/>
  <w15:chartTrackingRefBased/>
  <w15:docId w15:val="{4B22C418-4FB4-BB44-9888-0DDAB1B4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79221017955</dc:creator>
  <cp:keywords/>
  <dc:description/>
  <cp:lastModifiedBy>79221017955</cp:lastModifiedBy>
  <cp:revision>57</cp:revision>
  <dcterms:created xsi:type="dcterms:W3CDTF">2020-04-06T13:13:00Z</dcterms:created>
  <dcterms:modified xsi:type="dcterms:W3CDTF">2020-04-06T14:33:00Z</dcterms:modified>
</cp:coreProperties>
</file>